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2FCED" w14:textId="77777777" w:rsidR="000414FA" w:rsidRPr="004F4232" w:rsidRDefault="00136DC6" w:rsidP="00AA29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4232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148DA23A" wp14:editId="18954991">
            <wp:simplePos x="0" y="0"/>
            <wp:positionH relativeFrom="margin">
              <wp:posOffset>2589861</wp:posOffset>
            </wp:positionH>
            <wp:positionV relativeFrom="paragraph">
              <wp:posOffset>0</wp:posOffset>
            </wp:positionV>
            <wp:extent cx="3772535" cy="2043430"/>
            <wp:effectExtent l="0" t="0" r="0" b="0"/>
            <wp:wrapTight wrapText="bothSides">
              <wp:wrapPolygon edited="0">
                <wp:start x="13416" y="403"/>
                <wp:lineTo x="4145" y="1007"/>
                <wp:lineTo x="218" y="1812"/>
                <wp:lineTo x="545" y="13693"/>
                <wp:lineTo x="873" y="20137"/>
                <wp:lineTo x="3272" y="21345"/>
                <wp:lineTo x="4363" y="21345"/>
                <wp:lineTo x="10907" y="20942"/>
                <wp:lineTo x="13416" y="20741"/>
                <wp:lineTo x="18760" y="20137"/>
                <wp:lineTo x="20833" y="19130"/>
                <wp:lineTo x="20833" y="13693"/>
                <wp:lineTo x="20724" y="10471"/>
                <wp:lineTo x="21269" y="7249"/>
                <wp:lineTo x="21487" y="2215"/>
                <wp:lineTo x="20178" y="1611"/>
                <wp:lineTo x="14943" y="403"/>
                <wp:lineTo x="13416" y="403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hete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535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DDB53" w14:textId="77777777" w:rsidR="00136DC6" w:rsidRPr="004F4232" w:rsidRDefault="00136DC6" w:rsidP="00AA29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D53E714" w14:textId="77777777" w:rsidR="00AA29E8" w:rsidRPr="004F4232" w:rsidRDefault="00F77667" w:rsidP="00AA29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>PROJETO DE PESQUISA</w:t>
      </w:r>
      <w:r w:rsidR="00AA29E8" w:rsidRPr="004F4232">
        <w:rPr>
          <w:rFonts w:ascii="Arial" w:hAnsi="Arial" w:cs="Arial"/>
          <w:b/>
          <w:sz w:val="24"/>
          <w:szCs w:val="24"/>
        </w:rPr>
        <w:t xml:space="preserve"> </w:t>
      </w:r>
    </w:p>
    <w:p w14:paraId="26D4C1A2" w14:textId="77777777" w:rsidR="008613DF" w:rsidRPr="004F4232" w:rsidRDefault="00AA29E8" w:rsidP="00AA29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sz w:val="24"/>
          <w:szCs w:val="24"/>
        </w:rPr>
        <w:t>(</w:t>
      </w:r>
      <w:proofErr w:type="gramStart"/>
      <w:r w:rsidRPr="004F4232">
        <w:rPr>
          <w:rFonts w:ascii="Arial" w:hAnsi="Arial" w:cs="Arial"/>
          <w:sz w:val="24"/>
          <w:szCs w:val="24"/>
        </w:rPr>
        <w:t>conforme</w:t>
      </w:r>
      <w:proofErr w:type="gramEnd"/>
      <w:r w:rsidRPr="004F4232">
        <w:rPr>
          <w:rFonts w:ascii="Arial" w:hAnsi="Arial" w:cs="Arial"/>
          <w:sz w:val="24"/>
          <w:szCs w:val="24"/>
        </w:rPr>
        <w:t xml:space="preserve"> a Norma Operacional CNS nº 001 de 2013)</w:t>
      </w:r>
    </w:p>
    <w:p w14:paraId="4B1535BF" w14:textId="77777777" w:rsidR="004A198E" w:rsidRPr="004F4232" w:rsidRDefault="004A198E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BBCEAF" w14:textId="77777777" w:rsidR="000414FA" w:rsidRPr="004F4232" w:rsidRDefault="000414FA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F4D170" w14:textId="77777777" w:rsidR="00136DC6" w:rsidRPr="004F4232" w:rsidRDefault="00136DC6" w:rsidP="00F776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D138291" w14:textId="77777777" w:rsidR="00136DC6" w:rsidRPr="004F4232" w:rsidRDefault="00136DC6" w:rsidP="00F776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084B616" w14:textId="77777777" w:rsidR="00136DC6" w:rsidRPr="004F4232" w:rsidRDefault="00136DC6" w:rsidP="00F776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4A59C9" w14:textId="77777777" w:rsidR="00136DC6" w:rsidRPr="004F4232" w:rsidRDefault="00136DC6" w:rsidP="00F776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>TÍTULO: SUBTÍTULO DA PESQUISA</w:t>
      </w:r>
    </w:p>
    <w:p w14:paraId="65634E28" w14:textId="77777777" w:rsidR="000414FA" w:rsidRPr="004F4232" w:rsidRDefault="0062690D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 xml:space="preserve">NOME DOS </w:t>
      </w:r>
      <w:r w:rsidR="00136DC6" w:rsidRPr="004F4232">
        <w:rPr>
          <w:rFonts w:ascii="Arial" w:hAnsi="Arial" w:cs="Arial"/>
          <w:b/>
          <w:sz w:val="24"/>
          <w:szCs w:val="24"/>
        </w:rPr>
        <w:t>PESQUISADORES</w:t>
      </w:r>
      <w:r w:rsidR="000414FA" w:rsidRPr="004F4232">
        <w:rPr>
          <w:rFonts w:ascii="Arial" w:hAnsi="Arial" w:cs="Arial"/>
          <w:b/>
          <w:sz w:val="24"/>
          <w:szCs w:val="24"/>
        </w:rPr>
        <w:t>:</w:t>
      </w:r>
      <w:r w:rsidR="000414FA" w:rsidRPr="004F4232">
        <w:rPr>
          <w:rFonts w:ascii="Arial" w:hAnsi="Arial" w:cs="Arial"/>
          <w:sz w:val="24"/>
          <w:szCs w:val="24"/>
        </w:rPr>
        <w:t xml:space="preserve"> mencionar o nome de toda a equipe de pesquisa (</w:t>
      </w:r>
      <w:r w:rsidR="00136DC6" w:rsidRPr="004F4232">
        <w:rPr>
          <w:rFonts w:ascii="Arial" w:hAnsi="Arial" w:cs="Arial"/>
          <w:sz w:val="24"/>
          <w:szCs w:val="24"/>
        </w:rPr>
        <w:t>acadêmicos (</w:t>
      </w:r>
      <w:r w:rsidR="000414FA" w:rsidRPr="004F4232">
        <w:rPr>
          <w:rFonts w:ascii="Arial" w:hAnsi="Arial" w:cs="Arial"/>
          <w:sz w:val="24"/>
          <w:szCs w:val="24"/>
        </w:rPr>
        <w:t xml:space="preserve">as); </w:t>
      </w:r>
      <w:r w:rsidR="00136DC6" w:rsidRPr="004F4232">
        <w:rPr>
          <w:rFonts w:ascii="Arial" w:hAnsi="Arial" w:cs="Arial"/>
          <w:sz w:val="24"/>
          <w:szCs w:val="24"/>
        </w:rPr>
        <w:t>professores (</w:t>
      </w:r>
      <w:r w:rsidR="000414FA" w:rsidRPr="004F4232">
        <w:rPr>
          <w:rFonts w:ascii="Arial" w:hAnsi="Arial" w:cs="Arial"/>
          <w:sz w:val="24"/>
          <w:szCs w:val="24"/>
        </w:rPr>
        <w:t xml:space="preserve">as); </w:t>
      </w:r>
      <w:r w:rsidR="00136DC6" w:rsidRPr="004F4232">
        <w:rPr>
          <w:rFonts w:ascii="Arial" w:hAnsi="Arial" w:cs="Arial"/>
          <w:sz w:val="24"/>
          <w:szCs w:val="24"/>
        </w:rPr>
        <w:t>orientador (</w:t>
      </w:r>
      <w:r w:rsidR="000414FA" w:rsidRPr="004F4232">
        <w:rPr>
          <w:rFonts w:ascii="Arial" w:hAnsi="Arial" w:cs="Arial"/>
          <w:sz w:val="24"/>
          <w:szCs w:val="24"/>
        </w:rPr>
        <w:t xml:space="preserve">a)) </w:t>
      </w:r>
    </w:p>
    <w:p w14:paraId="2DBA4214" w14:textId="77777777" w:rsidR="000414FA" w:rsidRPr="004F4232" w:rsidRDefault="000414FA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85C22B" w14:textId="77777777" w:rsidR="00F77667" w:rsidRPr="004F4232" w:rsidRDefault="00DE7362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>1 TEMA</w:t>
      </w:r>
      <w:r w:rsidRPr="004F4232">
        <w:rPr>
          <w:rFonts w:ascii="Arial" w:hAnsi="Arial" w:cs="Arial"/>
          <w:sz w:val="24"/>
          <w:szCs w:val="24"/>
        </w:rPr>
        <w:t xml:space="preserve"> </w:t>
      </w:r>
      <w:r w:rsidR="00F77667" w:rsidRPr="004F4232">
        <w:rPr>
          <w:rFonts w:ascii="Arial" w:hAnsi="Arial" w:cs="Arial"/>
          <w:sz w:val="24"/>
          <w:szCs w:val="24"/>
        </w:rPr>
        <w:t>contido no título;</w:t>
      </w:r>
    </w:p>
    <w:p w14:paraId="6F76E1B5" w14:textId="77777777" w:rsidR="00DE7362" w:rsidRPr="004F4232" w:rsidRDefault="00DE7362" w:rsidP="00F776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EBDC0C9" w14:textId="77777777" w:rsidR="00B764AB" w:rsidRPr="004F4232" w:rsidRDefault="00DE7362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>2 RESUMO</w:t>
      </w:r>
      <w:r w:rsidR="007511F5" w:rsidRPr="004F4232">
        <w:rPr>
          <w:rFonts w:ascii="Arial" w:hAnsi="Arial" w:cs="Arial"/>
          <w:b/>
          <w:sz w:val="24"/>
          <w:szCs w:val="24"/>
        </w:rPr>
        <w:t xml:space="preserve"> </w:t>
      </w:r>
      <w:r w:rsidR="007511F5" w:rsidRPr="004F4232">
        <w:rPr>
          <w:rFonts w:ascii="Arial" w:hAnsi="Arial" w:cs="Arial"/>
          <w:sz w:val="24"/>
          <w:szCs w:val="24"/>
        </w:rPr>
        <w:t>síntese do</w:t>
      </w:r>
      <w:r w:rsidR="00433AB8" w:rsidRPr="004F4232">
        <w:rPr>
          <w:rFonts w:ascii="Arial" w:hAnsi="Arial" w:cs="Arial"/>
          <w:sz w:val="24"/>
          <w:szCs w:val="24"/>
        </w:rPr>
        <w:t>s pontos relevantes que serão</w:t>
      </w:r>
      <w:r w:rsidR="007511F5" w:rsidRPr="004F4232">
        <w:rPr>
          <w:rFonts w:ascii="Arial" w:hAnsi="Arial" w:cs="Arial"/>
          <w:sz w:val="24"/>
          <w:szCs w:val="24"/>
        </w:rPr>
        <w:t xml:space="preserve"> apresentado</w:t>
      </w:r>
      <w:r w:rsidR="00433AB8" w:rsidRPr="004F4232">
        <w:rPr>
          <w:rFonts w:ascii="Arial" w:hAnsi="Arial" w:cs="Arial"/>
          <w:sz w:val="24"/>
          <w:szCs w:val="24"/>
        </w:rPr>
        <w:t>s</w:t>
      </w:r>
      <w:r w:rsidR="007511F5" w:rsidRPr="004F4232">
        <w:rPr>
          <w:rFonts w:ascii="Arial" w:hAnsi="Arial" w:cs="Arial"/>
          <w:sz w:val="24"/>
          <w:szCs w:val="24"/>
        </w:rPr>
        <w:t xml:space="preserve"> no Projeto de Pesquisa</w:t>
      </w:r>
      <w:r w:rsidR="00882F69" w:rsidRPr="004F4232">
        <w:rPr>
          <w:rFonts w:ascii="Arial" w:hAnsi="Arial" w:cs="Arial"/>
          <w:sz w:val="24"/>
          <w:szCs w:val="24"/>
        </w:rPr>
        <w:t>: breve contextualização do tema; objetivo geral; metodologia.</w:t>
      </w:r>
    </w:p>
    <w:p w14:paraId="1099A561" w14:textId="77777777" w:rsidR="00B764AB" w:rsidRPr="004F4232" w:rsidRDefault="00DE7362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sz w:val="24"/>
          <w:szCs w:val="24"/>
        </w:rPr>
        <w:t xml:space="preserve">2.1 PALAVRAS-CHAVES </w:t>
      </w:r>
      <w:r w:rsidR="00433AB8" w:rsidRPr="004F4232">
        <w:rPr>
          <w:rFonts w:ascii="Arial" w:hAnsi="Arial" w:cs="Arial"/>
          <w:sz w:val="24"/>
          <w:szCs w:val="24"/>
        </w:rPr>
        <w:t xml:space="preserve">palavras representativas do conteúdo do documento, </w:t>
      </w:r>
      <w:r w:rsidR="00882F69" w:rsidRPr="004F4232">
        <w:rPr>
          <w:rFonts w:ascii="Arial" w:hAnsi="Arial" w:cs="Arial"/>
          <w:sz w:val="24"/>
          <w:szCs w:val="24"/>
        </w:rPr>
        <w:t>no mínimo três.</w:t>
      </w:r>
    </w:p>
    <w:p w14:paraId="716A4337" w14:textId="77777777" w:rsidR="00DE7362" w:rsidRPr="004F4232" w:rsidRDefault="00DE7362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A1920A" w14:textId="77777777" w:rsidR="00B764AB" w:rsidRPr="004F4232" w:rsidRDefault="00DE7362" w:rsidP="00F776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>3 INTRODUÇÃO</w:t>
      </w:r>
    </w:p>
    <w:p w14:paraId="156C4341" w14:textId="77777777" w:rsidR="00CE37E2" w:rsidRPr="004F4232" w:rsidRDefault="00DE7362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sz w:val="24"/>
          <w:szCs w:val="24"/>
        </w:rPr>
        <w:t>3.1 CONTEXTUALIZAÇÃO DO TEMA</w:t>
      </w:r>
      <w:r w:rsidR="00882F69" w:rsidRPr="004F4232">
        <w:rPr>
          <w:rFonts w:ascii="Arial" w:hAnsi="Arial" w:cs="Arial"/>
          <w:sz w:val="24"/>
          <w:szCs w:val="24"/>
        </w:rPr>
        <w:t xml:space="preserve"> apresentação da contextualização do tema de modo a situar o leitor sobre a temática a ser abordada</w:t>
      </w:r>
    </w:p>
    <w:p w14:paraId="755CE23C" w14:textId="77777777" w:rsidR="00CE37E2" w:rsidRPr="004F4232" w:rsidRDefault="00DE7362" w:rsidP="00CE37E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sz w:val="24"/>
          <w:szCs w:val="24"/>
        </w:rPr>
        <w:t xml:space="preserve">3.2 OBJETIVOS </w:t>
      </w:r>
      <w:r w:rsidR="00AA29E8" w:rsidRPr="004F4232">
        <w:rPr>
          <w:rFonts w:ascii="Arial" w:hAnsi="Arial" w:cs="Arial"/>
          <w:sz w:val="24"/>
          <w:szCs w:val="24"/>
        </w:rPr>
        <w:t>propósitos da pesquisa</w:t>
      </w:r>
      <w:r w:rsidR="00882F69" w:rsidRPr="004F4232">
        <w:rPr>
          <w:rFonts w:ascii="Arial" w:hAnsi="Arial" w:cs="Arial"/>
          <w:sz w:val="24"/>
          <w:szCs w:val="24"/>
        </w:rPr>
        <w:t>.</w:t>
      </w:r>
    </w:p>
    <w:p w14:paraId="07601EE5" w14:textId="77777777" w:rsidR="00882F69" w:rsidRPr="004F4232" w:rsidRDefault="00DE7362" w:rsidP="00882F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sz w:val="24"/>
          <w:szCs w:val="24"/>
        </w:rPr>
        <w:t>3.3 HIPÓTESE</w:t>
      </w:r>
      <w:r w:rsidRPr="004F4232">
        <w:rPr>
          <w:rFonts w:ascii="Arial" w:hAnsi="Arial" w:cs="Arial"/>
          <w:b/>
          <w:sz w:val="24"/>
          <w:szCs w:val="24"/>
        </w:rPr>
        <w:t xml:space="preserve"> </w:t>
      </w:r>
      <w:r w:rsidR="00882F69" w:rsidRPr="004F4232">
        <w:rPr>
          <w:rFonts w:ascii="Arial" w:hAnsi="Arial" w:cs="Arial"/>
          <w:sz w:val="24"/>
          <w:szCs w:val="24"/>
        </w:rPr>
        <w:t>no caso de pesquisas que se enquadrem na Resolução CNS nº 510 de 2016, com metodologias próprias das áreas de Ciências Humanas e Sociais, caso o delineamento de estudo não compreenda a elaboração desse item, o pesquisador deve preencher o campo com “Não se Aplica.</w:t>
      </w:r>
    </w:p>
    <w:p w14:paraId="0D8DFDDA" w14:textId="77777777" w:rsidR="00B764AB" w:rsidRPr="004F4232" w:rsidRDefault="00DE7362" w:rsidP="00B764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sz w:val="24"/>
          <w:szCs w:val="24"/>
        </w:rPr>
        <w:t>3.4 JUSTIFICATIVA importância da pesquisa</w:t>
      </w:r>
      <w:r w:rsidR="007511F5" w:rsidRPr="004F4232">
        <w:rPr>
          <w:rFonts w:ascii="Arial" w:hAnsi="Arial" w:cs="Arial"/>
          <w:sz w:val="24"/>
          <w:szCs w:val="24"/>
        </w:rPr>
        <w:t>.</w:t>
      </w:r>
    </w:p>
    <w:p w14:paraId="1B5052B0" w14:textId="77777777" w:rsidR="00DE7362" w:rsidRPr="004F4232" w:rsidRDefault="00DE7362" w:rsidP="00B764A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80F024" w14:textId="38BAF3B2" w:rsidR="001F79DE" w:rsidRPr="004F4232" w:rsidRDefault="00DE7362" w:rsidP="00882F6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>4 FUNDAMENTAÇÃO TEÓRIC</w:t>
      </w:r>
      <w:r w:rsidR="00922668" w:rsidRPr="004F4232">
        <w:rPr>
          <w:rFonts w:ascii="Arial" w:hAnsi="Arial" w:cs="Arial"/>
          <w:b/>
          <w:sz w:val="24"/>
          <w:szCs w:val="24"/>
        </w:rPr>
        <w:t>A</w:t>
      </w:r>
      <w:r w:rsidR="00433AB8" w:rsidRPr="004F4232">
        <w:rPr>
          <w:rFonts w:ascii="Arial" w:hAnsi="Arial" w:cs="Arial"/>
          <w:b/>
          <w:sz w:val="24"/>
          <w:szCs w:val="24"/>
        </w:rPr>
        <w:t xml:space="preserve"> </w:t>
      </w:r>
      <w:r w:rsidRPr="004F4232">
        <w:rPr>
          <w:rFonts w:ascii="Arial" w:hAnsi="Arial" w:cs="Arial"/>
          <w:b/>
          <w:sz w:val="24"/>
          <w:szCs w:val="24"/>
        </w:rPr>
        <w:t>/</w:t>
      </w:r>
      <w:r w:rsidR="00433AB8" w:rsidRPr="004F4232">
        <w:rPr>
          <w:rFonts w:ascii="Arial" w:hAnsi="Arial" w:cs="Arial"/>
          <w:b/>
          <w:sz w:val="24"/>
          <w:szCs w:val="24"/>
        </w:rPr>
        <w:t xml:space="preserve"> </w:t>
      </w:r>
      <w:r w:rsidRPr="004F4232">
        <w:rPr>
          <w:rFonts w:ascii="Arial" w:hAnsi="Arial" w:cs="Arial"/>
          <w:b/>
          <w:sz w:val="24"/>
          <w:szCs w:val="24"/>
        </w:rPr>
        <w:t>REVISÃO DE LITERATURA</w:t>
      </w:r>
      <w:r w:rsidR="00882F69" w:rsidRPr="004F4232">
        <w:rPr>
          <w:rFonts w:ascii="Arial" w:hAnsi="Arial" w:cs="Arial"/>
          <w:b/>
          <w:sz w:val="24"/>
          <w:szCs w:val="24"/>
        </w:rPr>
        <w:t xml:space="preserve"> </w:t>
      </w:r>
      <w:r w:rsidR="00882F69" w:rsidRPr="004F4232">
        <w:rPr>
          <w:rFonts w:ascii="Arial" w:hAnsi="Arial" w:cs="Arial"/>
          <w:sz w:val="24"/>
          <w:szCs w:val="24"/>
        </w:rPr>
        <w:t>arcabouço teórico que fundamentará a discussão desejada</w:t>
      </w:r>
      <w:r w:rsidR="00433AB8" w:rsidRPr="004F4232">
        <w:rPr>
          <w:rFonts w:ascii="Arial" w:hAnsi="Arial" w:cs="Arial"/>
          <w:sz w:val="24"/>
          <w:szCs w:val="24"/>
        </w:rPr>
        <w:t xml:space="preserve"> </w:t>
      </w:r>
      <w:r w:rsidR="00882F69" w:rsidRPr="004F4232">
        <w:rPr>
          <w:rFonts w:ascii="Arial" w:hAnsi="Arial" w:cs="Arial"/>
          <w:sz w:val="24"/>
          <w:szCs w:val="24"/>
        </w:rPr>
        <w:t>/ no caso d</w:t>
      </w:r>
      <w:r w:rsidR="00ED4AE6" w:rsidRPr="004F4232">
        <w:rPr>
          <w:rFonts w:ascii="Arial" w:hAnsi="Arial" w:cs="Arial"/>
          <w:sz w:val="24"/>
          <w:szCs w:val="24"/>
        </w:rPr>
        <w:t>e</w:t>
      </w:r>
      <w:r w:rsidR="00882F69" w:rsidRPr="004F4232">
        <w:rPr>
          <w:rFonts w:ascii="Arial" w:hAnsi="Arial" w:cs="Arial"/>
          <w:sz w:val="24"/>
          <w:szCs w:val="24"/>
        </w:rPr>
        <w:t xml:space="preserve"> revisão</w:t>
      </w:r>
      <w:r w:rsidR="00433AB8" w:rsidRPr="004F4232">
        <w:rPr>
          <w:rFonts w:ascii="Arial" w:hAnsi="Arial" w:cs="Arial"/>
          <w:sz w:val="24"/>
          <w:szCs w:val="24"/>
        </w:rPr>
        <w:t xml:space="preserve"> de literatura</w:t>
      </w:r>
      <w:r w:rsidR="00882F69" w:rsidRPr="004F4232">
        <w:rPr>
          <w:rFonts w:ascii="Arial" w:hAnsi="Arial" w:cs="Arial"/>
          <w:sz w:val="24"/>
          <w:szCs w:val="24"/>
        </w:rPr>
        <w:t xml:space="preserve"> será uma discussão das pesquisas realizadas</w:t>
      </w:r>
      <w:r w:rsidR="000255B0" w:rsidRPr="004F4232">
        <w:rPr>
          <w:rFonts w:ascii="Arial" w:hAnsi="Arial" w:cs="Arial"/>
          <w:sz w:val="24"/>
          <w:szCs w:val="24"/>
        </w:rPr>
        <w:t>.</w:t>
      </w:r>
    </w:p>
    <w:p w14:paraId="34899CD9" w14:textId="77777777" w:rsidR="00DE7362" w:rsidRPr="004F4232" w:rsidRDefault="00DE7362" w:rsidP="00F776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530FC5" w14:textId="77777777" w:rsidR="00B764AB" w:rsidRPr="004F4232" w:rsidRDefault="00DE7362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>5 METODOLOGIA PROPOSTA</w:t>
      </w:r>
      <w:r w:rsidRPr="004F4232">
        <w:rPr>
          <w:rFonts w:ascii="Arial" w:hAnsi="Arial" w:cs="Arial"/>
          <w:sz w:val="24"/>
          <w:szCs w:val="24"/>
        </w:rPr>
        <w:t xml:space="preserve">, </w:t>
      </w:r>
      <w:r w:rsidR="00B764AB" w:rsidRPr="004F4232">
        <w:rPr>
          <w:rFonts w:ascii="Arial" w:hAnsi="Arial" w:cs="Arial"/>
          <w:sz w:val="24"/>
          <w:szCs w:val="24"/>
        </w:rPr>
        <w:t>contendo:</w:t>
      </w:r>
    </w:p>
    <w:p w14:paraId="7390B15C" w14:textId="77777777" w:rsidR="00B764AB" w:rsidRPr="004F4232" w:rsidRDefault="00DE7362" w:rsidP="00B764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sz w:val="24"/>
          <w:szCs w:val="24"/>
        </w:rPr>
        <w:lastRenderedPageBreak/>
        <w:t xml:space="preserve">5.1 LOCAL DE REALIZAÇÃO DA PESQUISA </w:t>
      </w:r>
      <w:r w:rsidR="00B764AB" w:rsidRPr="004F4232">
        <w:rPr>
          <w:rFonts w:ascii="Arial" w:hAnsi="Arial" w:cs="Arial"/>
          <w:sz w:val="24"/>
          <w:szCs w:val="24"/>
        </w:rPr>
        <w:t>com detalhamento das instalações, dos serviços, centros, comunidades e instituições nas quais se processarão as várias etapas da pesquisa. Em caso de estudos das Ciências Sociais e Humanas, o pesquisador, quando for o caso, deve descrever o campo da pesquisa, caracterizando-o geográfica, social e/ou culturalmente, conforme o caso</w:t>
      </w:r>
      <w:r w:rsidR="007511F5" w:rsidRPr="004F4232">
        <w:rPr>
          <w:rFonts w:ascii="Arial" w:hAnsi="Arial" w:cs="Arial"/>
          <w:sz w:val="24"/>
          <w:szCs w:val="24"/>
        </w:rPr>
        <w:t>.</w:t>
      </w:r>
    </w:p>
    <w:p w14:paraId="10F10A7D" w14:textId="77777777" w:rsidR="0062690D" w:rsidRPr="004F4232" w:rsidRDefault="00DE7362" w:rsidP="006269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sz w:val="24"/>
          <w:szCs w:val="24"/>
        </w:rPr>
        <w:t>5.2 POPULAÇÃO A SER ESTUDADA</w:t>
      </w:r>
      <w:r w:rsidRPr="004F4232">
        <w:rPr>
          <w:rFonts w:ascii="Arial" w:hAnsi="Arial" w:cs="Arial"/>
          <w:b/>
          <w:sz w:val="24"/>
          <w:szCs w:val="24"/>
        </w:rPr>
        <w:t xml:space="preserve"> </w:t>
      </w:r>
      <w:r w:rsidR="00B764AB" w:rsidRPr="004F4232">
        <w:rPr>
          <w:rFonts w:ascii="Arial" w:hAnsi="Arial" w:cs="Arial"/>
          <w:sz w:val="24"/>
          <w:szCs w:val="24"/>
        </w:rPr>
        <w:t>características esperadas da popul</w:t>
      </w:r>
      <w:r w:rsidR="00882F69" w:rsidRPr="004F4232">
        <w:rPr>
          <w:rFonts w:ascii="Arial" w:hAnsi="Arial" w:cs="Arial"/>
          <w:sz w:val="24"/>
          <w:szCs w:val="24"/>
        </w:rPr>
        <w:t xml:space="preserve">ação, tais como: tamanho, faixa </w:t>
      </w:r>
      <w:r w:rsidR="00B764AB" w:rsidRPr="004F4232">
        <w:rPr>
          <w:rFonts w:ascii="Arial" w:hAnsi="Arial" w:cs="Arial"/>
          <w:sz w:val="24"/>
          <w:szCs w:val="24"/>
        </w:rPr>
        <w:t>etária, sexo, e outras que sejam pertinentes à descrição da população e que possam, de fato, ser significativas para a análise ética da pesquisa; na ausência da delimitação da população, deve ser apresentada justificativa para a não apresentação da descrição da população, e das razões para a utilização de grupos</w:t>
      </w:r>
      <w:r w:rsidR="007511F5" w:rsidRPr="004F4232">
        <w:rPr>
          <w:rFonts w:ascii="Arial" w:hAnsi="Arial" w:cs="Arial"/>
          <w:sz w:val="24"/>
          <w:szCs w:val="24"/>
        </w:rPr>
        <w:t xml:space="preserve"> vulneráveis, quando for o caso.</w:t>
      </w:r>
      <w:r w:rsidR="0062690D" w:rsidRPr="004F4232">
        <w:rPr>
          <w:rFonts w:ascii="Arial" w:hAnsi="Arial" w:cs="Arial"/>
          <w:sz w:val="24"/>
          <w:szCs w:val="24"/>
        </w:rPr>
        <w:t xml:space="preserve"> *Obs.: Quanto ao tamanha da amostra, no caso de pesquisas com metodologias próprias das áreas de Ciências Humanas e Sociais, sugerimos a leitura da Carta Circular nº 110-SEI/2017-CONEP/SECNS/MS.</w:t>
      </w:r>
    </w:p>
    <w:p w14:paraId="0A2C1ED3" w14:textId="77777777" w:rsidR="00B764AB" w:rsidRPr="004F4232" w:rsidRDefault="00DE7362" w:rsidP="00B764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sz w:val="24"/>
          <w:szCs w:val="24"/>
        </w:rPr>
        <w:t>5.3 MÉTODO A SER UTILIZADO</w:t>
      </w:r>
      <w:r w:rsidR="00B764AB" w:rsidRPr="004F4232">
        <w:rPr>
          <w:rFonts w:ascii="Arial" w:hAnsi="Arial" w:cs="Arial"/>
          <w:sz w:val="24"/>
          <w:szCs w:val="24"/>
        </w:rPr>
        <w:t xml:space="preserve"> descrição detalhada dos métodos e procedimentos justificados com base em fundamentação científica; a descrição da forma de abordagem ou plano de recrutamento dos possíveis indivíduos participantes, os métodos que afetem diretamente ou indiretamente os participantes da pesquisa, e que possam, de fato, ser significativos para a análise ética;</w:t>
      </w:r>
      <w:r w:rsidR="001F79DE" w:rsidRPr="004F4232">
        <w:rPr>
          <w:rFonts w:ascii="Arial" w:hAnsi="Arial" w:cs="Arial"/>
          <w:sz w:val="24"/>
          <w:szCs w:val="24"/>
        </w:rPr>
        <w:t xml:space="preserve"> Metodologia de Análise de dados</w:t>
      </w:r>
      <w:r w:rsidRPr="004F4232">
        <w:rPr>
          <w:rFonts w:ascii="Arial" w:hAnsi="Arial" w:cs="Arial"/>
          <w:sz w:val="24"/>
          <w:szCs w:val="24"/>
        </w:rPr>
        <w:t>.</w:t>
      </w:r>
    </w:p>
    <w:p w14:paraId="59A74E15" w14:textId="77777777" w:rsidR="00B764AB" w:rsidRPr="004F4232" w:rsidRDefault="00DE7362" w:rsidP="00B764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sz w:val="24"/>
          <w:szCs w:val="24"/>
        </w:rPr>
        <w:t xml:space="preserve">5.4 CRITÉRIOS DE INCLUSÃO E EXCLUSÃO DOS PARTICIPANTES DA PESQUISA </w:t>
      </w:r>
      <w:r w:rsidR="00B764AB" w:rsidRPr="004F4232">
        <w:rPr>
          <w:rFonts w:ascii="Arial" w:hAnsi="Arial" w:cs="Arial"/>
          <w:sz w:val="24"/>
          <w:szCs w:val="24"/>
        </w:rPr>
        <w:t>devem ser apresentados de acordo com as exigências</w:t>
      </w:r>
      <w:r w:rsidR="00AA29E8" w:rsidRPr="004F4232">
        <w:rPr>
          <w:rFonts w:ascii="Arial" w:hAnsi="Arial" w:cs="Arial"/>
          <w:sz w:val="24"/>
          <w:szCs w:val="24"/>
        </w:rPr>
        <w:t xml:space="preserve"> da metodologia a ser utilizada</w:t>
      </w:r>
      <w:r w:rsidRPr="004F4232">
        <w:rPr>
          <w:rFonts w:ascii="Arial" w:hAnsi="Arial" w:cs="Arial"/>
          <w:sz w:val="24"/>
          <w:szCs w:val="24"/>
        </w:rPr>
        <w:t>.</w:t>
      </w:r>
    </w:p>
    <w:p w14:paraId="026B55C6" w14:textId="77777777" w:rsidR="00DE7362" w:rsidRPr="004F4232" w:rsidRDefault="00DE7362" w:rsidP="00B764A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AC62DBF" w14:textId="77777777" w:rsidR="00B764AB" w:rsidRPr="004F4232" w:rsidRDefault="00DE7362" w:rsidP="00B764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 xml:space="preserve">6 RISCOS E BENEFÍCIOS ENVOLVIDOS NA EXECUÇÃO DA PESQUISA </w:t>
      </w:r>
      <w:r w:rsidR="00B764AB" w:rsidRPr="004F4232">
        <w:rPr>
          <w:rFonts w:ascii="Arial" w:hAnsi="Arial" w:cs="Arial"/>
          <w:sz w:val="24"/>
          <w:szCs w:val="24"/>
        </w:rPr>
        <w:t>o risco, avaliando sua gradação, e descrevendo as medidas para sua minimização e proteção do participante da pesquisa; as medidas para assegurar os necessários cuidados, no caso de danos aos indivíduos; os possíveis benefícios, diretos ou indiretos, para a população estudada e a sociedade</w:t>
      </w:r>
      <w:r w:rsidR="001F79DE" w:rsidRPr="004F4232">
        <w:rPr>
          <w:rFonts w:ascii="Arial" w:hAnsi="Arial" w:cs="Arial"/>
          <w:sz w:val="24"/>
          <w:szCs w:val="24"/>
        </w:rPr>
        <w:t xml:space="preserve">. </w:t>
      </w:r>
      <w:r w:rsidR="001F79DE" w:rsidRPr="004F4232">
        <w:rPr>
          <w:rFonts w:ascii="Arial" w:hAnsi="Arial" w:cs="Arial"/>
          <w:sz w:val="24"/>
          <w:szCs w:val="24"/>
          <w:u w:val="single"/>
        </w:rPr>
        <w:t>Obs.</w:t>
      </w:r>
      <w:r w:rsidR="001F79DE" w:rsidRPr="004F4232">
        <w:rPr>
          <w:rFonts w:ascii="Arial" w:hAnsi="Arial" w:cs="Arial"/>
          <w:sz w:val="24"/>
          <w:szCs w:val="24"/>
        </w:rPr>
        <w:t>: Os riscos e benefícios deverão ser explicitados no Termo de Consentimento Livre e Esclarecido, e, quando couber, no Termo de Assentimento</w:t>
      </w:r>
      <w:r w:rsidRPr="004F4232">
        <w:rPr>
          <w:rFonts w:ascii="Arial" w:hAnsi="Arial" w:cs="Arial"/>
          <w:sz w:val="24"/>
          <w:szCs w:val="24"/>
        </w:rPr>
        <w:t>.</w:t>
      </w:r>
      <w:r w:rsidR="00B764AB" w:rsidRPr="004F4232">
        <w:rPr>
          <w:rFonts w:ascii="Arial" w:hAnsi="Arial" w:cs="Arial"/>
          <w:sz w:val="24"/>
          <w:szCs w:val="24"/>
        </w:rPr>
        <w:t xml:space="preserve"> </w:t>
      </w:r>
      <w:r w:rsidR="00CB51B5" w:rsidRPr="004F4232">
        <w:rPr>
          <w:rFonts w:ascii="Arial" w:hAnsi="Arial" w:cs="Arial"/>
          <w:sz w:val="24"/>
          <w:szCs w:val="24"/>
        </w:rPr>
        <w:t>Também, será solicitado a descrição dos riscos e benefícios durante o preenchimento da Plataforma Brasil.</w:t>
      </w:r>
    </w:p>
    <w:p w14:paraId="4FD5E7A8" w14:textId="77777777" w:rsidR="00DE7362" w:rsidRPr="004F4232" w:rsidRDefault="00DE7362" w:rsidP="00C70EC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C24FEC2" w14:textId="77777777" w:rsidR="00B764AB" w:rsidRPr="004F4232" w:rsidRDefault="00DE7362" w:rsidP="00C70E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 xml:space="preserve">7 DESFECHO PRIMÁRIO </w:t>
      </w:r>
      <w:r w:rsidR="00AA29E8" w:rsidRPr="004F4232">
        <w:rPr>
          <w:rFonts w:ascii="Arial" w:hAnsi="Arial" w:cs="Arial"/>
          <w:sz w:val="24"/>
          <w:szCs w:val="24"/>
        </w:rPr>
        <w:t>é</w:t>
      </w:r>
      <w:r w:rsidR="00C70EC2" w:rsidRPr="004F4232">
        <w:rPr>
          <w:rFonts w:ascii="Arial" w:hAnsi="Arial" w:cs="Arial"/>
          <w:sz w:val="24"/>
          <w:szCs w:val="24"/>
        </w:rPr>
        <w:t xml:space="preserve"> a variável mais importante e relevante do estudo (normalmente uma variável de eficácia, bem como segurança de uso e tolerabilidade); Só pode haver uma; deve ser definida antes do início do estudo; e está atrelada ao objetivo principal da pesquisa.</w:t>
      </w:r>
      <w:r w:rsidRPr="004F4232">
        <w:rPr>
          <w:rFonts w:ascii="Arial" w:hAnsi="Arial" w:cs="Arial"/>
          <w:sz w:val="24"/>
          <w:szCs w:val="24"/>
        </w:rPr>
        <w:t xml:space="preserve"> No caso de pesquisas que se enquadrem na Resolução CNS nº 510 de 2016, com metodologias próprias das áreas de Ciências Humanas e Sociais, os pesquisadores devem </w:t>
      </w:r>
      <w:r w:rsidRPr="004F4232">
        <w:rPr>
          <w:rFonts w:ascii="Arial" w:hAnsi="Arial" w:cs="Arial"/>
          <w:sz w:val="24"/>
          <w:szCs w:val="24"/>
        </w:rPr>
        <w:lastRenderedPageBreak/>
        <w:t xml:space="preserve">preencher o campo com a expressão “não se aplica”, uma vez que as pesquisas na área não preveem esses desfechos. </w:t>
      </w:r>
    </w:p>
    <w:p w14:paraId="124E3371" w14:textId="77777777" w:rsidR="00DE7362" w:rsidRPr="004F4232" w:rsidRDefault="00DE7362" w:rsidP="00F776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D183D28" w14:textId="77777777" w:rsidR="00F77667" w:rsidRPr="004F4232" w:rsidRDefault="00DE7362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>8 CRONOGRAMA</w:t>
      </w:r>
      <w:r w:rsidRPr="004F4232">
        <w:rPr>
          <w:rFonts w:ascii="Arial" w:hAnsi="Arial" w:cs="Arial"/>
          <w:sz w:val="24"/>
          <w:szCs w:val="24"/>
        </w:rPr>
        <w:t xml:space="preserve"> </w:t>
      </w:r>
      <w:r w:rsidR="00F77667" w:rsidRPr="004F4232">
        <w:rPr>
          <w:rFonts w:ascii="Arial" w:hAnsi="Arial" w:cs="Arial"/>
          <w:sz w:val="24"/>
          <w:szCs w:val="24"/>
        </w:rPr>
        <w:t>informando a duração total e as diferentes etapas da pesquisa, em número de meses, com compromisso explícito do pesquisador de que a pesquisa somente será iniciada a partir da a</w:t>
      </w:r>
      <w:r w:rsidR="004A198E" w:rsidRPr="004F4232">
        <w:rPr>
          <w:rFonts w:ascii="Arial" w:hAnsi="Arial" w:cs="Arial"/>
          <w:sz w:val="24"/>
          <w:szCs w:val="24"/>
        </w:rPr>
        <w:t>provação pelo Sistema CEP-CONEP.</w:t>
      </w:r>
    </w:p>
    <w:p w14:paraId="05EF0FD6" w14:textId="77777777" w:rsidR="00DE7362" w:rsidRPr="004F4232" w:rsidRDefault="00DE7362" w:rsidP="00F776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F3F3239" w14:textId="77777777" w:rsidR="00F77667" w:rsidRPr="004F4232" w:rsidRDefault="00DE7362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>9 ORÇAMENTO</w:t>
      </w:r>
      <w:r w:rsidRPr="004F4232">
        <w:rPr>
          <w:rFonts w:ascii="Arial" w:hAnsi="Arial" w:cs="Arial"/>
          <w:sz w:val="24"/>
          <w:szCs w:val="24"/>
        </w:rPr>
        <w:t xml:space="preserve"> </w:t>
      </w:r>
      <w:r w:rsidR="00F77667" w:rsidRPr="004F4232">
        <w:rPr>
          <w:rFonts w:ascii="Arial" w:hAnsi="Arial" w:cs="Arial"/>
          <w:sz w:val="24"/>
          <w:szCs w:val="24"/>
        </w:rPr>
        <w:t xml:space="preserve">detalhar os recursos, fontes e destinação; forma e valor da remuneração do pesquisador; apresentar em moeda nacional ou, quando em moeda estrangeira, com o valor do câmbio oficial em Real, obtido no período da proposição da pesquisa. </w:t>
      </w:r>
    </w:p>
    <w:p w14:paraId="7676985C" w14:textId="77777777" w:rsidR="00DE7362" w:rsidRPr="004F4232" w:rsidRDefault="00DE7362" w:rsidP="00F7766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EBFF197" w14:textId="77777777" w:rsidR="00C70EC2" w:rsidRPr="004F4232" w:rsidRDefault="00DE7362" w:rsidP="00DE7362">
      <w:pPr>
        <w:tabs>
          <w:tab w:val="left" w:pos="198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b/>
          <w:sz w:val="24"/>
          <w:szCs w:val="24"/>
        </w:rPr>
        <w:t>10 REFERÊNCIAS</w:t>
      </w:r>
      <w:r w:rsidRPr="004F4232">
        <w:rPr>
          <w:rFonts w:ascii="Arial" w:hAnsi="Arial" w:cs="Arial"/>
          <w:sz w:val="24"/>
          <w:szCs w:val="24"/>
        </w:rPr>
        <w:t xml:space="preserve"> </w:t>
      </w:r>
      <w:r w:rsidR="00C70EC2" w:rsidRPr="004F4232">
        <w:rPr>
          <w:rFonts w:ascii="Arial" w:hAnsi="Arial" w:cs="Arial"/>
          <w:sz w:val="24"/>
          <w:szCs w:val="24"/>
        </w:rPr>
        <w:t>referenciar os autores citados na construção do projeto de pesquisa.</w:t>
      </w:r>
    </w:p>
    <w:p w14:paraId="64A4048C" w14:textId="77777777" w:rsidR="00DE7362" w:rsidRPr="004F4232" w:rsidRDefault="00DE7362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4F4EC6" w14:textId="77777777" w:rsidR="00F77667" w:rsidRPr="004F4232" w:rsidRDefault="001F79DE" w:rsidP="00F776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4232">
        <w:rPr>
          <w:rFonts w:ascii="Arial" w:hAnsi="Arial" w:cs="Arial"/>
          <w:sz w:val="24"/>
          <w:szCs w:val="24"/>
        </w:rPr>
        <w:t>*</w:t>
      </w:r>
      <w:r w:rsidR="00AA29E8" w:rsidRPr="004F4232">
        <w:rPr>
          <w:rFonts w:ascii="Arial" w:hAnsi="Arial" w:cs="Arial"/>
          <w:sz w:val="24"/>
          <w:szCs w:val="24"/>
          <w:u w:val="single"/>
        </w:rPr>
        <w:t>Quando couber</w:t>
      </w:r>
      <w:r w:rsidRPr="004F4232">
        <w:rPr>
          <w:rFonts w:ascii="Arial" w:hAnsi="Arial" w:cs="Arial"/>
          <w:sz w:val="24"/>
          <w:szCs w:val="24"/>
        </w:rPr>
        <w:t xml:space="preserve">: </w:t>
      </w:r>
      <w:r w:rsidR="00C70EC2" w:rsidRPr="004F4232">
        <w:rPr>
          <w:rFonts w:ascii="Arial" w:hAnsi="Arial" w:cs="Arial"/>
          <w:b/>
          <w:sz w:val="24"/>
          <w:szCs w:val="24"/>
        </w:rPr>
        <w:t>11</w:t>
      </w:r>
      <w:r w:rsidR="00AA29E8" w:rsidRPr="004F4232">
        <w:rPr>
          <w:rFonts w:ascii="Arial" w:hAnsi="Arial" w:cs="Arial"/>
          <w:b/>
          <w:sz w:val="24"/>
          <w:szCs w:val="24"/>
        </w:rPr>
        <w:t xml:space="preserve"> </w:t>
      </w:r>
      <w:r w:rsidR="00DE7362" w:rsidRPr="004F4232">
        <w:rPr>
          <w:rFonts w:ascii="Arial" w:hAnsi="Arial" w:cs="Arial"/>
          <w:b/>
          <w:sz w:val="24"/>
          <w:szCs w:val="24"/>
        </w:rPr>
        <w:t>CRITÉRIOS DE ENCERRAMENTO OU SUSPENSÃO DE PESQUISA</w:t>
      </w:r>
      <w:r w:rsidR="00F77667" w:rsidRPr="004F4232">
        <w:rPr>
          <w:rFonts w:ascii="Arial" w:hAnsi="Arial" w:cs="Arial"/>
          <w:sz w:val="24"/>
          <w:szCs w:val="24"/>
        </w:rPr>
        <w:t xml:space="preserve"> devem ser </w:t>
      </w:r>
      <w:r w:rsidRPr="004F4232">
        <w:rPr>
          <w:rFonts w:ascii="Arial" w:hAnsi="Arial" w:cs="Arial"/>
          <w:sz w:val="24"/>
          <w:szCs w:val="24"/>
        </w:rPr>
        <w:t>explicitados, quando couber.</w:t>
      </w:r>
    </w:p>
    <w:sectPr w:rsidR="00F77667" w:rsidRPr="004F4232" w:rsidSect="00136DC6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67"/>
    <w:rsid w:val="000255B0"/>
    <w:rsid w:val="000414FA"/>
    <w:rsid w:val="000E2FEF"/>
    <w:rsid w:val="00136DC6"/>
    <w:rsid w:val="00164136"/>
    <w:rsid w:val="001F79DE"/>
    <w:rsid w:val="00433AB8"/>
    <w:rsid w:val="004A198E"/>
    <w:rsid w:val="004F4232"/>
    <w:rsid w:val="0062690D"/>
    <w:rsid w:val="007511F5"/>
    <w:rsid w:val="008613DF"/>
    <w:rsid w:val="00882F69"/>
    <w:rsid w:val="008D1C97"/>
    <w:rsid w:val="00922668"/>
    <w:rsid w:val="00AA29E8"/>
    <w:rsid w:val="00AD022E"/>
    <w:rsid w:val="00B764AB"/>
    <w:rsid w:val="00C70EC2"/>
    <w:rsid w:val="00CB51B5"/>
    <w:rsid w:val="00CE37E2"/>
    <w:rsid w:val="00DE7362"/>
    <w:rsid w:val="00ED4AE6"/>
    <w:rsid w:val="00F7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4B06"/>
  <w15:chartTrackingRefBased/>
  <w15:docId w15:val="{FCA6A26F-5031-458F-9CCA-AAFED8C8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da Cunha Nunes</dc:creator>
  <cp:keywords/>
  <dc:description/>
  <cp:lastModifiedBy>Leonardo Kasmarek</cp:lastModifiedBy>
  <cp:revision>2</cp:revision>
  <cp:lastPrinted>2021-06-23T12:11:00Z</cp:lastPrinted>
  <dcterms:created xsi:type="dcterms:W3CDTF">2021-10-14T22:28:00Z</dcterms:created>
  <dcterms:modified xsi:type="dcterms:W3CDTF">2021-10-14T22:28:00Z</dcterms:modified>
</cp:coreProperties>
</file>